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2146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559"/>
        <w:gridCol w:w="1418"/>
        <w:gridCol w:w="1276"/>
        <w:gridCol w:w="1990"/>
      </w:tblGrid>
      <w:tr w:rsidR="00AE58A8" w:rsidRPr="00503C1C" w:rsidTr="00AE58A8">
        <w:trPr>
          <w:trHeight w:val="699"/>
        </w:trPr>
        <w:tc>
          <w:tcPr>
            <w:tcW w:w="226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پنجشنبه 9/11/99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چهارشنبه  8/11/99</w:t>
            </w:r>
          </w:p>
        </w:tc>
        <w:tc>
          <w:tcPr>
            <w:tcW w:w="1559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سه شنبه 7/11/99</w:t>
            </w: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دوشنبه 6/11/99</w:t>
            </w: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 5/11/99</w:t>
            </w:r>
          </w:p>
        </w:tc>
        <w:tc>
          <w:tcPr>
            <w:tcW w:w="1990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شنبه 4/11/99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ادبیات فارسی ترم یک  ساعت 10-8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ریاضی ترم یک  ساعت 12-10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تاریخ اسلام ترم یک</w:t>
            </w:r>
          </w:p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16-14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855FCB" w:rsidP="00AE58A8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عناصرجزئیات ساختمانی 2 ساعت 18-16</w:t>
            </w: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Default="00855FCB" w:rsidP="00AE58A8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ریاضی عمومی2</w:t>
            </w:r>
          </w:p>
          <w:p w:rsidR="00855FCB" w:rsidRPr="00503C1C" w:rsidRDefault="00855FCB" w:rsidP="00AE58A8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ساعت 12-10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</w:tr>
    </w:tbl>
    <w:p w:rsidR="00323A69" w:rsidRPr="00AE58A8" w:rsidRDefault="00C3792D" w:rsidP="00503C1C">
      <w:pPr>
        <w:jc w:val="center"/>
        <w:rPr>
          <w:b/>
          <w:bCs/>
          <w:sz w:val="28"/>
          <w:szCs w:val="28"/>
        </w:rPr>
      </w:pPr>
      <w:r w:rsidRPr="00AE58A8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AE58A8">
        <w:rPr>
          <w:rFonts w:hint="cs"/>
          <w:b/>
          <w:bCs/>
          <w:sz w:val="28"/>
          <w:szCs w:val="28"/>
          <w:rtl/>
        </w:rPr>
        <w:t xml:space="preserve"> ترم یک </w:t>
      </w:r>
      <w:r w:rsidR="00D90FF2">
        <w:rPr>
          <w:rFonts w:hint="cs"/>
          <w:b/>
          <w:bCs/>
          <w:sz w:val="28"/>
          <w:szCs w:val="28"/>
          <w:rtl/>
          <w:lang w:bidi="fa-IR"/>
        </w:rPr>
        <w:t>کارشناسی معماری</w:t>
      </w:r>
      <w:bookmarkStart w:id="0" w:name="_GoBack"/>
      <w:bookmarkEnd w:id="0"/>
      <w:r w:rsidR="00D90FF2">
        <w:rPr>
          <w:b/>
          <w:bCs/>
          <w:sz w:val="28"/>
          <w:szCs w:val="28"/>
        </w:rPr>
        <w:t xml:space="preserve"> </w:t>
      </w:r>
    </w:p>
    <w:sectPr w:rsidR="00323A69" w:rsidRPr="00AE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503C1C"/>
    <w:rsid w:val="005769F4"/>
    <w:rsid w:val="007968A4"/>
    <w:rsid w:val="00855FCB"/>
    <w:rsid w:val="00863EC2"/>
    <w:rsid w:val="00AE58A8"/>
    <w:rsid w:val="00C3792D"/>
    <w:rsid w:val="00D90FF2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3</cp:revision>
  <cp:lastPrinted>2020-12-28T05:41:00Z</cp:lastPrinted>
  <dcterms:created xsi:type="dcterms:W3CDTF">2020-12-28T09:43:00Z</dcterms:created>
  <dcterms:modified xsi:type="dcterms:W3CDTF">2020-12-29T07:42:00Z</dcterms:modified>
</cp:coreProperties>
</file>